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5B4FE" w14:textId="77777777" w:rsidR="00E4478E" w:rsidRPr="00E4478E" w:rsidRDefault="00E4478E" w:rsidP="00E4478E">
      <w:pPr>
        <w:pStyle w:val="Heading1"/>
        <w:jc w:val="center"/>
        <w:rPr>
          <w:rFonts w:ascii="Arial" w:hAnsi="Arial" w:cs="Arial"/>
        </w:rPr>
      </w:pPr>
      <w:r w:rsidRPr="00E4478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Practiice name]"/>
            </w:textInput>
          </w:ffData>
        </w:fldChar>
      </w:r>
      <w:r w:rsidRPr="00E4478E">
        <w:rPr>
          <w:rFonts w:ascii="Arial" w:hAnsi="Arial" w:cs="Arial"/>
        </w:rPr>
        <w:instrText xml:space="preserve"> FORMTEXT </w:instrText>
      </w:r>
      <w:r w:rsidRPr="00E4478E">
        <w:rPr>
          <w:rFonts w:ascii="Arial" w:hAnsi="Arial" w:cs="Arial"/>
        </w:rPr>
      </w:r>
      <w:r w:rsidRPr="00E4478E">
        <w:rPr>
          <w:rFonts w:ascii="Arial" w:hAnsi="Arial" w:cs="Arial"/>
        </w:rPr>
        <w:fldChar w:fldCharType="separate"/>
      </w:r>
      <w:r w:rsidRPr="00E4478E">
        <w:rPr>
          <w:rFonts w:ascii="Arial" w:hAnsi="Arial" w:cs="Arial"/>
          <w:noProof/>
        </w:rPr>
        <w:t>[Practiice name]</w:t>
      </w:r>
      <w:r w:rsidRPr="00E4478E">
        <w:rPr>
          <w:rFonts w:ascii="Arial" w:hAnsi="Arial" w:cs="Arial"/>
        </w:rPr>
        <w:fldChar w:fldCharType="end"/>
      </w:r>
    </w:p>
    <w:p w14:paraId="0CEA8369" w14:textId="7FDC848B" w:rsidR="001A4C85" w:rsidRPr="00E4478E" w:rsidRDefault="001A4C85" w:rsidP="001A4C85">
      <w:pPr>
        <w:pStyle w:val="Heading1"/>
        <w:jc w:val="center"/>
        <w:rPr>
          <w:rFonts w:ascii="Arial" w:hAnsi="Arial" w:cs="Arial"/>
        </w:rPr>
      </w:pPr>
      <w:r w:rsidRPr="00E4478E">
        <w:rPr>
          <w:rFonts w:ascii="Arial" w:hAnsi="Arial" w:cs="Arial"/>
        </w:rPr>
        <w:t>CHAPERONE POLICY</w:t>
      </w:r>
    </w:p>
    <w:p w14:paraId="1BC00DF7" w14:textId="77777777" w:rsidR="001A4C85" w:rsidRPr="00E4478E" w:rsidRDefault="001A4C85" w:rsidP="001A4C85">
      <w:pPr>
        <w:pStyle w:val="Heading1"/>
        <w:jc w:val="center"/>
        <w:rPr>
          <w:rFonts w:ascii="Arial" w:hAnsi="Arial" w:cs="Arial"/>
        </w:rPr>
      </w:pPr>
      <w:r w:rsidRPr="00E4478E">
        <w:rPr>
          <w:rFonts w:ascii="Arial" w:hAnsi="Arial" w:cs="Arial"/>
        </w:rPr>
        <w:t>PATIENT NOTIFICATION</w:t>
      </w:r>
    </w:p>
    <w:p w14:paraId="31E486C3" w14:textId="77777777" w:rsidR="001A4C85" w:rsidRPr="00E4478E" w:rsidRDefault="001A4C85" w:rsidP="001A4C85">
      <w:pPr>
        <w:pStyle w:val="Heading1"/>
        <w:jc w:val="center"/>
        <w:rPr>
          <w:rFonts w:ascii="Arial" w:hAnsi="Arial" w:cs="Arial"/>
        </w:rPr>
      </w:pPr>
      <w:bookmarkStart w:id="0" w:name="_GoBack"/>
      <w:bookmarkEnd w:id="0"/>
    </w:p>
    <w:p w14:paraId="1FB621AC" w14:textId="0B72A91B" w:rsidR="001A4C85" w:rsidRPr="00E4478E" w:rsidRDefault="00E4478E" w:rsidP="001A4C85">
      <w:pPr>
        <w:rPr>
          <w:rFonts w:ascii="Arial" w:hAnsi="Arial" w:cs="Arial"/>
        </w:rPr>
      </w:pPr>
      <w:r w:rsidRPr="00E4478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actice name] "/>
            </w:textInput>
          </w:ffData>
        </w:fldChar>
      </w:r>
      <w:r w:rsidRPr="00E4478E">
        <w:rPr>
          <w:rFonts w:ascii="Arial" w:hAnsi="Arial" w:cs="Arial"/>
        </w:rPr>
        <w:instrText xml:space="preserve"> FORMTEXT </w:instrText>
      </w:r>
      <w:r w:rsidRPr="00E4478E">
        <w:rPr>
          <w:rFonts w:ascii="Arial" w:hAnsi="Arial" w:cs="Arial"/>
        </w:rPr>
      </w:r>
      <w:r w:rsidRPr="00E4478E">
        <w:rPr>
          <w:rFonts w:ascii="Arial" w:hAnsi="Arial" w:cs="Arial"/>
        </w:rPr>
        <w:fldChar w:fldCharType="separate"/>
      </w:r>
      <w:r w:rsidRPr="00E4478E">
        <w:rPr>
          <w:rFonts w:ascii="Arial" w:hAnsi="Arial" w:cs="Arial"/>
          <w:noProof/>
        </w:rPr>
        <w:t xml:space="preserve">[Practice name] </w:t>
      </w:r>
      <w:r w:rsidRPr="00E4478E">
        <w:rPr>
          <w:rFonts w:ascii="Arial" w:hAnsi="Arial" w:cs="Arial"/>
        </w:rPr>
        <w:fldChar w:fldCharType="end"/>
      </w:r>
      <w:r w:rsidRPr="00E4478E">
        <w:rPr>
          <w:rFonts w:ascii="Arial" w:hAnsi="Arial" w:cs="Arial"/>
        </w:rPr>
        <w:t xml:space="preserve"> </w:t>
      </w:r>
      <w:r w:rsidR="001A4C85" w:rsidRPr="00E4478E">
        <w:rPr>
          <w:rFonts w:ascii="Arial" w:hAnsi="Arial" w:cs="Arial"/>
        </w:rPr>
        <w:t xml:space="preserve">are committed to providing a safe, comfortable environment where patients and staff can be confident that best practice is being followed at all times and the safety of everyone is of paramount importance. </w:t>
      </w:r>
    </w:p>
    <w:p w14:paraId="29367709" w14:textId="77777777" w:rsidR="001A4C85" w:rsidRPr="00E4478E" w:rsidRDefault="001A4C85" w:rsidP="001A4C85">
      <w:pPr>
        <w:rPr>
          <w:rFonts w:ascii="Arial" w:hAnsi="Arial" w:cs="Arial"/>
        </w:rPr>
      </w:pPr>
      <w:r w:rsidRPr="00E4478E">
        <w:rPr>
          <w:rFonts w:ascii="Arial" w:hAnsi="Arial" w:cs="Arial"/>
        </w:rPr>
        <w:t xml:space="preserve"> </w:t>
      </w:r>
    </w:p>
    <w:p w14:paraId="493C0E9B" w14:textId="7492F9A7" w:rsidR="001A4C85" w:rsidRPr="00E4478E" w:rsidRDefault="001A4C85" w:rsidP="001A4C85">
      <w:pPr>
        <w:rPr>
          <w:rFonts w:ascii="Arial" w:hAnsi="Arial" w:cs="Arial"/>
        </w:rPr>
      </w:pPr>
      <w:r w:rsidRPr="00E4478E">
        <w:rPr>
          <w:rFonts w:ascii="Arial" w:hAnsi="Arial" w:cs="Arial"/>
        </w:rPr>
        <w:t xml:space="preserve">All patients are entitled to have a chaperone present in the consulting room where they feel one is required. This chaperone may be a family member or friend. </w:t>
      </w:r>
    </w:p>
    <w:p w14:paraId="20093EE8" w14:textId="77777777" w:rsidR="001A4C85" w:rsidRPr="00E4478E" w:rsidRDefault="001A4C85" w:rsidP="001A4C85">
      <w:pPr>
        <w:rPr>
          <w:rFonts w:ascii="Arial" w:hAnsi="Arial" w:cs="Arial"/>
        </w:rPr>
      </w:pPr>
      <w:r w:rsidRPr="00E4478E">
        <w:rPr>
          <w:rFonts w:ascii="Arial" w:hAnsi="Arial" w:cs="Arial"/>
        </w:rPr>
        <w:t xml:space="preserve"> </w:t>
      </w:r>
    </w:p>
    <w:p w14:paraId="43AF466C" w14:textId="45806B9C" w:rsidR="001A4C85" w:rsidRPr="00E4478E" w:rsidRDefault="001A4C85" w:rsidP="001A4C85">
      <w:pPr>
        <w:rPr>
          <w:rFonts w:ascii="Arial" w:hAnsi="Arial" w:cs="Arial"/>
        </w:rPr>
      </w:pPr>
      <w:r w:rsidRPr="00E4478E">
        <w:rPr>
          <w:rFonts w:ascii="Arial" w:hAnsi="Arial" w:cs="Arial"/>
        </w:rPr>
        <w:t xml:space="preserve">Your optometrist or optician may also require a chaperone to be present for certain consultations in accordance with our chaperone policy. </w:t>
      </w:r>
    </w:p>
    <w:p w14:paraId="362D8682" w14:textId="77777777" w:rsidR="001A4C85" w:rsidRPr="00E4478E" w:rsidRDefault="001A4C85" w:rsidP="001A4C85">
      <w:pPr>
        <w:rPr>
          <w:rFonts w:ascii="Arial" w:hAnsi="Arial" w:cs="Arial"/>
        </w:rPr>
      </w:pPr>
      <w:r w:rsidRPr="00E4478E">
        <w:rPr>
          <w:rFonts w:ascii="Arial" w:hAnsi="Arial" w:cs="Arial"/>
        </w:rPr>
        <w:t xml:space="preserve"> </w:t>
      </w:r>
    </w:p>
    <w:p w14:paraId="63464744" w14:textId="6AAD27E5" w:rsidR="001A4C85" w:rsidRPr="00E4478E" w:rsidRDefault="001A4C85" w:rsidP="001A4C85">
      <w:pPr>
        <w:rPr>
          <w:rFonts w:ascii="Arial" w:hAnsi="Arial" w:cs="Arial"/>
        </w:rPr>
      </w:pPr>
      <w:r w:rsidRPr="00E4478E">
        <w:rPr>
          <w:rFonts w:ascii="Arial" w:hAnsi="Arial" w:cs="Arial"/>
        </w:rPr>
        <w:t xml:space="preserve">If you would like to see a copy of our Chaperone Policy or have any questions or comments regarding </w:t>
      </w:r>
      <w:proofErr w:type="gramStart"/>
      <w:r w:rsidRPr="00E4478E">
        <w:rPr>
          <w:rFonts w:ascii="Arial" w:hAnsi="Arial" w:cs="Arial"/>
        </w:rPr>
        <w:t>this</w:t>
      </w:r>
      <w:proofErr w:type="gramEnd"/>
      <w:r w:rsidRPr="00E4478E">
        <w:rPr>
          <w:rFonts w:ascii="Arial" w:hAnsi="Arial" w:cs="Arial"/>
        </w:rPr>
        <w:t xml:space="preserve"> please contact the manager.</w:t>
      </w:r>
    </w:p>
    <w:p w14:paraId="1A28F0BE" w14:textId="77777777" w:rsidR="001A4C85" w:rsidRPr="00E4478E" w:rsidRDefault="001A4C85" w:rsidP="001A4C85">
      <w:pPr>
        <w:rPr>
          <w:rFonts w:ascii="Arial" w:hAnsi="Arial" w:cs="Arial"/>
        </w:rPr>
      </w:pPr>
    </w:p>
    <w:p w14:paraId="623C6109" w14:textId="77777777" w:rsidR="00AB0B5D" w:rsidRPr="00E4478E" w:rsidRDefault="00AB0B5D" w:rsidP="00AB0B5D">
      <w:pPr>
        <w:rPr>
          <w:rFonts w:ascii="Arial" w:hAnsi="Arial" w:cs="Arial"/>
        </w:rPr>
      </w:pPr>
    </w:p>
    <w:p w14:paraId="5A36265B" w14:textId="5782EADD" w:rsidR="00B2454C" w:rsidRPr="00E4478E" w:rsidRDefault="00B2454C" w:rsidP="00413986">
      <w:pPr>
        <w:spacing w:after="16" w:line="259" w:lineRule="auto"/>
        <w:ind w:left="1"/>
        <w:rPr>
          <w:rFonts w:ascii="Arial" w:hAnsi="Arial" w:cs="Arial"/>
        </w:rPr>
      </w:pPr>
    </w:p>
    <w:p w14:paraId="547908F6" w14:textId="77777777" w:rsidR="009C2634" w:rsidRPr="00E4478E" w:rsidRDefault="009C2634" w:rsidP="00413986">
      <w:pPr>
        <w:spacing w:after="16" w:line="259" w:lineRule="auto"/>
        <w:ind w:left="1"/>
        <w:rPr>
          <w:rFonts w:ascii="Arial" w:hAnsi="Arial" w:cs="Arial"/>
        </w:rPr>
      </w:pPr>
    </w:p>
    <w:p w14:paraId="345F2C22" w14:textId="77777777" w:rsidR="001A4C85" w:rsidRPr="00E4478E" w:rsidRDefault="001A4C85" w:rsidP="00BA0534">
      <w:pPr>
        <w:rPr>
          <w:rFonts w:ascii="Arial" w:hAnsi="Arial" w:cs="Arial"/>
        </w:rPr>
      </w:pPr>
    </w:p>
    <w:sectPr w:rsidR="001A4C85" w:rsidRPr="00E44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899" w:h="16841"/>
      <w:pgMar w:top="709" w:right="1416" w:bottom="885" w:left="14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93C75E" w14:textId="77777777" w:rsidR="00A55683" w:rsidRDefault="00A55683">
      <w:r>
        <w:separator/>
      </w:r>
    </w:p>
  </w:endnote>
  <w:endnote w:type="continuationSeparator" w:id="0">
    <w:p w14:paraId="6EEE907B" w14:textId="77777777" w:rsidR="00A55683" w:rsidRDefault="00A5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69590" w14:textId="77777777" w:rsidR="00940671" w:rsidRDefault="00940671">
    <w:pPr>
      <w:spacing w:after="218" w:line="259" w:lineRule="auto"/>
      <w:ind w:right="-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22146DE3" w14:textId="77777777" w:rsidR="00940671" w:rsidRDefault="00940671">
    <w:pPr>
      <w:spacing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2160B" w14:textId="77777777" w:rsidR="00940671" w:rsidRDefault="00940671">
    <w:pPr>
      <w:spacing w:after="218" w:line="259" w:lineRule="auto"/>
      <w:ind w:right="-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29346556" w14:textId="77777777" w:rsidR="00940671" w:rsidRDefault="00940671">
    <w:pPr>
      <w:spacing w:line="259" w:lineRule="auto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D0AC0" w14:textId="77777777" w:rsidR="00940671" w:rsidRDefault="00940671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4DBC0" w14:textId="77777777" w:rsidR="00A55683" w:rsidRDefault="00A55683">
      <w:pPr>
        <w:spacing w:line="259" w:lineRule="auto"/>
      </w:pPr>
      <w:r>
        <w:separator/>
      </w:r>
    </w:p>
  </w:footnote>
  <w:footnote w:type="continuationSeparator" w:id="0">
    <w:p w14:paraId="66E0C90F" w14:textId="77777777" w:rsidR="00A55683" w:rsidRDefault="00A55683">
      <w:pPr>
        <w:spacing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AFEBA" w14:textId="77777777" w:rsidR="00940671" w:rsidRDefault="00940671">
    <w:pPr>
      <w:spacing w:after="218" w:line="259" w:lineRule="auto"/>
    </w:pPr>
    <w:r>
      <w:t xml:space="preserve"> </w:t>
    </w:r>
  </w:p>
  <w:p w14:paraId="7AFAFFDB" w14:textId="77777777" w:rsidR="00940671" w:rsidRDefault="00940671">
    <w:pPr>
      <w:spacing w:after="218" w:line="259" w:lineRule="auto"/>
    </w:pPr>
    <w:r>
      <w:rPr>
        <w:color w:val="FFFFFF"/>
      </w:rPr>
      <w:t xml:space="preserve"> </w:t>
    </w:r>
  </w:p>
  <w:p w14:paraId="0A36700B" w14:textId="77777777" w:rsidR="00940671" w:rsidRDefault="00940671">
    <w:pPr>
      <w:spacing w:line="259" w:lineRule="auto"/>
      <w:ind w:left="2"/>
      <w:jc w:val="center"/>
    </w:pPr>
    <w:r>
      <w:rPr>
        <w:color w:val="FFFFFF"/>
      </w:rPr>
      <w:t xml:space="preserve">OFFICIAL-SENSITIVE: COMMERCIAL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321DE" w14:textId="77777777" w:rsidR="00940671" w:rsidRDefault="00940671">
    <w:pPr>
      <w:spacing w:after="218" w:line="259" w:lineRule="auto"/>
    </w:pPr>
    <w:r>
      <w:t xml:space="preserve"> </w:t>
    </w:r>
  </w:p>
  <w:p w14:paraId="25671EA3" w14:textId="77777777" w:rsidR="00940671" w:rsidRDefault="00940671">
    <w:pPr>
      <w:spacing w:after="218" w:line="259" w:lineRule="auto"/>
    </w:pPr>
    <w:r>
      <w:rPr>
        <w:color w:val="FFFFFF"/>
      </w:rPr>
      <w:t xml:space="preserve"> </w:t>
    </w:r>
  </w:p>
  <w:p w14:paraId="000F16A8" w14:textId="77777777" w:rsidR="00940671" w:rsidRDefault="00940671">
    <w:pPr>
      <w:spacing w:line="259" w:lineRule="auto"/>
      <w:ind w:left="2"/>
      <w:jc w:val="center"/>
    </w:pPr>
    <w:r>
      <w:rPr>
        <w:color w:val="FFFFFF"/>
      </w:rPr>
      <w:t xml:space="preserve">OFFICIAL-SENSITIVE: COMMERCIAL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B15A7" w14:textId="77777777" w:rsidR="00940671" w:rsidRDefault="00940671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033"/>
    <w:multiLevelType w:val="hybridMultilevel"/>
    <w:tmpl w:val="5CFA3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645AB0"/>
    <w:multiLevelType w:val="hybridMultilevel"/>
    <w:tmpl w:val="D58A89FA"/>
    <w:lvl w:ilvl="0" w:tplc="E3084C38">
      <w:start w:val="1"/>
      <w:numFmt w:val="decimal"/>
      <w:lvlText w:val="%1."/>
      <w:lvlJc w:val="left"/>
      <w:pPr>
        <w:ind w:left="269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8E4F4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7E0A00">
      <w:start w:val="1"/>
      <w:numFmt w:val="bullet"/>
      <w:lvlText w:val="▪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3E19FA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08C652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90FB10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B253F2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58815E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8C5C5A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10C25F4"/>
    <w:multiLevelType w:val="hybridMultilevel"/>
    <w:tmpl w:val="8C9CD62A"/>
    <w:lvl w:ilvl="0" w:tplc="8A12365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AE41C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38BB9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7E35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36AD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9E24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2A59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E8CD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1235F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A25C9F"/>
    <w:multiLevelType w:val="hybridMultilevel"/>
    <w:tmpl w:val="1A5EDDAE"/>
    <w:lvl w:ilvl="0" w:tplc="1E062BC4">
      <w:start w:val="1"/>
      <w:numFmt w:val="bullet"/>
      <w:lvlText w:val="o"/>
      <w:lvlJc w:val="left"/>
      <w:pPr>
        <w:ind w:left="7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2E82E4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8EBDD4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006EB8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B6B486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5E35E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B62736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4871EC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C075E4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87197C"/>
    <w:multiLevelType w:val="hybridMultilevel"/>
    <w:tmpl w:val="E138C2E0"/>
    <w:lvl w:ilvl="0" w:tplc="880E1FD0">
      <w:start w:val="1"/>
      <w:numFmt w:val="decimal"/>
      <w:lvlText w:val="%1."/>
      <w:lvlJc w:val="left"/>
      <w:pPr>
        <w:ind w:left="360"/>
      </w:pPr>
      <w:rPr>
        <w:rFonts w:ascii="Century Gothic" w:eastAsia="Calibri" w:hAnsi="Century Gothic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FC69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BC2C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042D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3C75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023EA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E6376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FE69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3ED12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596AAB"/>
    <w:multiLevelType w:val="hybridMultilevel"/>
    <w:tmpl w:val="BC30285A"/>
    <w:lvl w:ilvl="0" w:tplc="817E29DA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9416E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1E100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08566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F6EA74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7E33BA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BE36A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5209B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D857F4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6821C9"/>
    <w:multiLevelType w:val="hybridMultilevel"/>
    <w:tmpl w:val="C944B9A2"/>
    <w:lvl w:ilvl="0" w:tplc="2CE6EB6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4237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4A95E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24248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F241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877D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5E250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604D0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DAEC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6736D3"/>
    <w:multiLevelType w:val="hybridMultilevel"/>
    <w:tmpl w:val="E4289820"/>
    <w:lvl w:ilvl="0" w:tplc="A07C33B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AEDB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44149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983B3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465E9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4E943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4E82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D012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B8CA0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7D508A"/>
    <w:multiLevelType w:val="hybridMultilevel"/>
    <w:tmpl w:val="1402E0C4"/>
    <w:lvl w:ilvl="0" w:tplc="6B6EF2F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0AF4D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10DAC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225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A0FF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78C09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182DE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20ED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06E6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62E7A32"/>
    <w:multiLevelType w:val="hybridMultilevel"/>
    <w:tmpl w:val="58949088"/>
    <w:lvl w:ilvl="0" w:tplc="39C8FCE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653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7892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08D0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6841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42825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18DC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A00E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2224E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BC908F4"/>
    <w:multiLevelType w:val="hybridMultilevel"/>
    <w:tmpl w:val="49442C50"/>
    <w:lvl w:ilvl="0" w:tplc="0809000F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1" w15:restartNumberingAfterBreak="0">
    <w:nsid w:val="6D8B481B"/>
    <w:multiLevelType w:val="hybridMultilevel"/>
    <w:tmpl w:val="CCE4F7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1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2C3"/>
    <w:rsid w:val="0002734F"/>
    <w:rsid w:val="00093856"/>
    <w:rsid w:val="000B38E3"/>
    <w:rsid w:val="000D1C3B"/>
    <w:rsid w:val="000E4E68"/>
    <w:rsid w:val="000F00CC"/>
    <w:rsid w:val="000F1A9B"/>
    <w:rsid w:val="00116B96"/>
    <w:rsid w:val="001A4C85"/>
    <w:rsid w:val="001B32C3"/>
    <w:rsid w:val="001D1F73"/>
    <w:rsid w:val="0020339B"/>
    <w:rsid w:val="00210E1E"/>
    <w:rsid w:val="002406F3"/>
    <w:rsid w:val="00262F41"/>
    <w:rsid w:val="00281193"/>
    <w:rsid w:val="002B5A9E"/>
    <w:rsid w:val="002C5A18"/>
    <w:rsid w:val="002E294B"/>
    <w:rsid w:val="00330139"/>
    <w:rsid w:val="003522B3"/>
    <w:rsid w:val="00367231"/>
    <w:rsid w:val="003F2FBE"/>
    <w:rsid w:val="004009BC"/>
    <w:rsid w:val="00413986"/>
    <w:rsid w:val="00445AD3"/>
    <w:rsid w:val="0048532A"/>
    <w:rsid w:val="004A30FC"/>
    <w:rsid w:val="004B72BD"/>
    <w:rsid w:val="004C400A"/>
    <w:rsid w:val="004D52FD"/>
    <w:rsid w:val="004D6C5C"/>
    <w:rsid w:val="00582463"/>
    <w:rsid w:val="00593033"/>
    <w:rsid w:val="0059350B"/>
    <w:rsid w:val="005F4E49"/>
    <w:rsid w:val="00615882"/>
    <w:rsid w:val="00657BAF"/>
    <w:rsid w:val="00660244"/>
    <w:rsid w:val="006736E3"/>
    <w:rsid w:val="00677FA8"/>
    <w:rsid w:val="00697068"/>
    <w:rsid w:val="006A4ED6"/>
    <w:rsid w:val="006B27CE"/>
    <w:rsid w:val="00796C2D"/>
    <w:rsid w:val="007A0ED3"/>
    <w:rsid w:val="007B0430"/>
    <w:rsid w:val="007C71B8"/>
    <w:rsid w:val="007E3A0C"/>
    <w:rsid w:val="00807915"/>
    <w:rsid w:val="00837B1A"/>
    <w:rsid w:val="00843D0E"/>
    <w:rsid w:val="00844FB7"/>
    <w:rsid w:val="00856885"/>
    <w:rsid w:val="00861072"/>
    <w:rsid w:val="0087386E"/>
    <w:rsid w:val="008C78DD"/>
    <w:rsid w:val="008D1708"/>
    <w:rsid w:val="008F307D"/>
    <w:rsid w:val="008F4E49"/>
    <w:rsid w:val="00940671"/>
    <w:rsid w:val="009465EA"/>
    <w:rsid w:val="00946AB1"/>
    <w:rsid w:val="0098416E"/>
    <w:rsid w:val="009C2634"/>
    <w:rsid w:val="009D5D05"/>
    <w:rsid w:val="009F6A35"/>
    <w:rsid w:val="00A07C81"/>
    <w:rsid w:val="00A55683"/>
    <w:rsid w:val="00A73547"/>
    <w:rsid w:val="00A744E5"/>
    <w:rsid w:val="00A95176"/>
    <w:rsid w:val="00AB0B5D"/>
    <w:rsid w:val="00AF0F7D"/>
    <w:rsid w:val="00B2454C"/>
    <w:rsid w:val="00B52F25"/>
    <w:rsid w:val="00BA0534"/>
    <w:rsid w:val="00BB4434"/>
    <w:rsid w:val="00BB4854"/>
    <w:rsid w:val="00BC2E89"/>
    <w:rsid w:val="00C0373B"/>
    <w:rsid w:val="00C14C5B"/>
    <w:rsid w:val="00C20D79"/>
    <w:rsid w:val="00C53989"/>
    <w:rsid w:val="00C924BD"/>
    <w:rsid w:val="00CE29D7"/>
    <w:rsid w:val="00CF0081"/>
    <w:rsid w:val="00D15197"/>
    <w:rsid w:val="00D22749"/>
    <w:rsid w:val="00D41A0C"/>
    <w:rsid w:val="00D50331"/>
    <w:rsid w:val="00D7786C"/>
    <w:rsid w:val="00D96B4A"/>
    <w:rsid w:val="00DC34EE"/>
    <w:rsid w:val="00DD3EFD"/>
    <w:rsid w:val="00DF5BB1"/>
    <w:rsid w:val="00E4478E"/>
    <w:rsid w:val="00E63B32"/>
    <w:rsid w:val="00E6585F"/>
    <w:rsid w:val="00F8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B4A8B"/>
  <w15:docId w15:val="{BFD78A9B-1AAF-4829-8CC4-5DF04105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2" w:line="249" w:lineRule="auto"/>
      <w:ind w:left="10" w:right="1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2" w:line="249" w:lineRule="auto"/>
      <w:ind w:left="10" w:right="1" w:hanging="10"/>
      <w:outlineLvl w:val="1"/>
    </w:pPr>
    <w:rPr>
      <w:rFonts w:ascii="Calibri" w:eastAsia="Calibri" w:hAnsi="Calibri" w:cs="Calibri"/>
      <w:b/>
      <w:color w:val="000000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77"/>
      <w:ind w:left="10" w:hanging="10"/>
      <w:outlineLvl w:val="2"/>
    </w:pPr>
    <w:rPr>
      <w:rFonts w:ascii="Calibri" w:eastAsia="Calibri" w:hAnsi="Calibri" w:cs="Calibri"/>
      <w:b/>
      <w:i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i/>
      <w:color w:val="000000"/>
      <w:sz w:val="2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</w:pPr>
    <w:rPr>
      <w:rFonts w:ascii="Calibri" w:eastAsia="Calibri" w:hAnsi="Calibri" w:cs="Calibri"/>
      <w:color w:val="0000FF"/>
      <w:sz w:val="20"/>
      <w:u w:val="single" w:color="0000FF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FF"/>
      <w:sz w:val="20"/>
      <w:u w:val="single" w:color="0000FF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TOC1">
    <w:name w:val="toc 1"/>
    <w:hidden/>
    <w:pPr>
      <w:spacing w:after="218"/>
      <w:ind w:left="250" w:right="23" w:hanging="10"/>
      <w:jc w:val="right"/>
    </w:pPr>
    <w:rPr>
      <w:rFonts w:ascii="Calibri" w:eastAsia="Calibri" w:hAnsi="Calibri" w:cs="Calibri"/>
      <w:color w:val="000000"/>
    </w:rPr>
  </w:style>
  <w:style w:type="paragraph" w:styleId="TOC2">
    <w:name w:val="toc 2"/>
    <w:hidden/>
    <w:pPr>
      <w:spacing w:after="208" w:line="270" w:lineRule="auto"/>
      <w:ind w:left="505" w:right="25" w:hanging="10"/>
    </w:pPr>
    <w:rPr>
      <w:rFonts w:ascii="Calibri" w:eastAsia="Calibri" w:hAnsi="Calibri" w:cs="Calibri"/>
      <w:color w:val="00000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1708"/>
    <w:pPr>
      <w:ind w:left="10" w:hanging="10"/>
    </w:pPr>
    <w:rPr>
      <w:rFonts w:ascii="Segoe UI" w:eastAsia="Calibri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708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2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27CE"/>
    <w:pPr>
      <w:spacing w:after="167"/>
      <w:ind w:left="10" w:hanging="10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27CE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7CE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6B96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6B96"/>
    <w:rPr>
      <w:rFonts w:ascii="Century Gothic" w:eastAsiaTheme="minorHAnsi" w:hAnsi="Century Gothic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6B96"/>
    <w:rPr>
      <w:rFonts w:ascii="Century Gothic" w:eastAsiaTheme="minorHAnsi" w:hAnsi="Century Gothic"/>
      <w:sz w:val="20"/>
      <w:szCs w:val="20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16B96"/>
    <w:rPr>
      <w:vertAlign w:val="superscript"/>
    </w:rPr>
  </w:style>
  <w:style w:type="paragraph" w:styleId="ListParagraph">
    <w:name w:val="List Paragraph"/>
    <w:basedOn w:val="Normal"/>
    <w:uiPriority w:val="34"/>
    <w:qFormat/>
    <w:rsid w:val="00116B96"/>
    <w:pPr>
      <w:spacing w:after="167" w:line="270" w:lineRule="auto"/>
      <w:ind w:left="720" w:hanging="10"/>
      <w:contextualSpacing/>
    </w:pPr>
    <w:rPr>
      <w:rFonts w:ascii="Calibri" w:eastAsia="Calibri" w:hAnsi="Calibri" w:cs="Calibri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615882"/>
    <w:pPr>
      <w:spacing w:after="0" w:line="240" w:lineRule="auto"/>
    </w:pPr>
    <w:rPr>
      <w:rFonts w:eastAsiaTheme="minorHAns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7BAF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677F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73B6D-EFAD-4E47-8D20-BCBC280F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NHS England Report Template 1 - long length title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England Report Template 1 - long length title</dc:title>
  <dc:subject/>
  <dc:creator>Sarah Hunter</dc:creator>
  <cp:keywords/>
  <cp:lastModifiedBy>harjit sandhu</cp:lastModifiedBy>
  <cp:revision>5</cp:revision>
  <cp:lastPrinted>2020-01-12T14:38:00Z</cp:lastPrinted>
  <dcterms:created xsi:type="dcterms:W3CDTF">2020-02-01T07:59:00Z</dcterms:created>
  <dcterms:modified xsi:type="dcterms:W3CDTF">2020-02-01T08:00:00Z</dcterms:modified>
</cp:coreProperties>
</file>